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7B711BED" w:rsidR="00AC0A27" w:rsidRPr="005B096A" w:rsidRDefault="00E10ABA" w:rsidP="000925CA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0925CA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0925CA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 z 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późn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</w:t>
            </w:r>
            <w:proofErr w:type="spellStart"/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5B096A">
        <w:rPr>
          <w:rFonts w:ascii="Arial Narrow" w:hAnsi="Arial Narrow"/>
          <w:sz w:val="20"/>
          <w:szCs w:val="20"/>
        </w:rPr>
        <w:t>Dz.U</w:t>
      </w:r>
      <w:proofErr w:type="spellEnd"/>
      <w:r w:rsidRPr="005B096A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43DB5363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50B2369E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77F1A1DF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174E47AF" w:rsidR="00C4066B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  <w:r w:rsidR="00034C8E">
              <w:rPr>
                <w:rFonts w:ascii="Arial Narrow" w:hAnsi="Arial Narrow"/>
                <w:bCs/>
                <w:sz w:val="20"/>
                <w:szCs w:val="20"/>
              </w:rPr>
              <w:t>, w tym:</w:t>
            </w:r>
          </w:p>
          <w:p w14:paraId="3120BCD9" w14:textId="77777777" w:rsidR="00034C8E" w:rsidRDefault="00034C8E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FF9941E" w14:textId="130BC569" w:rsid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Remont w części istniejącej - …………………… zł brutto (słownie: ………….);</w:t>
            </w:r>
          </w:p>
          <w:p w14:paraId="45A11BBF" w14:textId="22840D31" w:rsid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Stan zerowy -  …………………… zł brutto (słownie: ………….);</w:t>
            </w:r>
          </w:p>
          <w:p w14:paraId="6AD65515" w14:textId="357F4702" w:rsid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Stan surowy otwarty - …………………… zł brutto (słownie: ………….);</w:t>
            </w:r>
          </w:p>
          <w:p w14:paraId="5AFFFFAF" w14:textId="7F0A55F8" w:rsid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Stan wykończeniowy wnętrz - …………………… zł brutto (słownie: ………….);</w:t>
            </w:r>
          </w:p>
          <w:p w14:paraId="7C76433B" w14:textId="381DC35C" w:rsid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Roboty instalacyjne - …………………… zł brutto (słownie: ………….);</w:t>
            </w:r>
          </w:p>
          <w:p w14:paraId="35475547" w14:textId="6B2BE674" w:rsidR="00034C8E" w:rsidRPr="00034C8E" w:rsidRDefault="00034C8E" w:rsidP="00034C8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Zagospodarowanie terenu - …………………… zł brutto (słownie: ………….);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bookmarkStart w:id="1" w:name="_GoBack"/>
      <w:bookmarkEnd w:id="1"/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24CC0139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7BF39D1A" w14:textId="776B0AC5" w:rsidR="000A5B82" w:rsidRPr="001B7532" w:rsidRDefault="000A5B82" w:rsidP="008E15C8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8E15C8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ogłoszeniu o zamówieniu.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69BAF1C3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8E15C8" w:rsidRPr="008E15C8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1C03C8E9" w14:textId="0CEB8DEA" w:rsidR="000A5B82" w:rsidRPr="005B096A" w:rsidRDefault="000A5B82" w:rsidP="00DE0485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E048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ogłoszenia o zamówieniu.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p w14:paraId="43AFF085" w14:textId="77777777" w:rsidR="00DE0485" w:rsidRPr="005B096A" w:rsidRDefault="00DE0485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63BFCEE2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DE0485" w:rsidRPr="00DE0485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7874" w:type="dxa"/>
        <w:tblInd w:w="846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1910"/>
      </w:tblGrid>
      <w:tr w:rsidR="00A70AEB" w:rsidRPr="005B096A" w14:paraId="24674233" w14:textId="260EA0A4" w:rsidTr="00DE0485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A70AEB" w:rsidRPr="005B096A" w:rsidRDefault="00A70AEB" w:rsidP="00DE0485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A70AEB" w:rsidRPr="005B096A" w:rsidRDefault="00A70AEB" w:rsidP="00DE0485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A70AEB" w:rsidRPr="005B096A" w:rsidRDefault="00A70AEB" w:rsidP="00DE0485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2388E385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558D3AE2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A70AEB" w:rsidRPr="005B096A" w:rsidRDefault="00A70AEB" w:rsidP="00DE0485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A70AEB" w:rsidRPr="005B096A" w:rsidRDefault="00A70AEB" w:rsidP="00DE0485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A70AEB" w:rsidRPr="005B096A" w:rsidRDefault="00A70AEB" w:rsidP="00DE0485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A70AEB" w:rsidRPr="005B096A" w14:paraId="3199F2EF" w14:textId="1F0537D4" w:rsidTr="00DE0485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73B9" w14:textId="2618DA94" w:rsidR="00A70AEB" w:rsidRPr="005B096A" w:rsidRDefault="00A70AEB" w:rsidP="00DE048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5358" w14:textId="77777777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990B9A" w14:textId="22861784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1715" w14:textId="0D40DBD4" w:rsidR="00A70AEB" w:rsidRPr="005B096A" w:rsidRDefault="00A70AEB" w:rsidP="00DE0485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9CAE7" w14:textId="0C3E0253" w:rsidR="00A70AEB" w:rsidRPr="005B096A" w:rsidRDefault="00A70AEB" w:rsidP="00DE0485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5B096A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A70AEB" w:rsidRPr="005B096A" w14:paraId="2E5FD084" w14:textId="1207A5A2" w:rsidTr="00DE0485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41EBE75E" w:rsidR="00A70AEB" w:rsidRPr="005B096A" w:rsidRDefault="00A70AEB" w:rsidP="00DE0485">
            <w:pPr>
              <w:spacing w:after="0" w:line="240" w:lineRule="auto"/>
              <w:ind w:left="6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_Hlk80046557"/>
            <w:r w:rsidRPr="005B096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5EE" w14:textId="7925B628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418C51C9" w14:textId="3ED3E461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proofErr w:type="spellStart"/>
            <w:r w:rsidRPr="006A6D40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6A6D40">
              <w:rPr>
                <w:rFonts w:ascii="Arial Narrow" w:hAnsi="Arial Narrow"/>
                <w:sz w:val="18"/>
                <w:szCs w:val="18"/>
              </w:rPr>
              <w:t xml:space="preserve"> – budowlanej lub odpowiadające 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A70AEB" w:rsidRPr="006A6D4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1217EA5A" w:rsidR="00A70AEB" w:rsidRPr="005B096A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A70AEB" w:rsidRPr="00FC0680" w:rsidRDefault="00A70AEB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A70AEB" w:rsidRPr="00FC0680" w:rsidRDefault="00A70AEB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3A863312" w:rsidR="00A70AEB" w:rsidRPr="00FC0680" w:rsidRDefault="00A70AEB" w:rsidP="00DE0485">
            <w:pPr>
              <w:spacing w:after="0" w:line="240" w:lineRule="auto"/>
              <w:ind w:left="0" w:right="5" w:firstLine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46007B48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4962121B" w:rsidR="00A70AEB" w:rsidRPr="00FC0680" w:rsidRDefault="00A70AEB" w:rsidP="00DE0485">
            <w:pPr>
              <w:spacing w:after="0" w:line="240" w:lineRule="auto"/>
              <w:ind w:left="0" w:right="42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0CA08180" w14:textId="525D641C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0494BFE1" w14:textId="63D658E4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5991CCF0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311D110D" w:rsidR="00A70AEB" w:rsidRPr="00FC0680" w:rsidRDefault="00A70AEB" w:rsidP="00DE0485">
            <w:pPr>
              <w:spacing w:after="0" w:line="240" w:lineRule="auto"/>
              <w:ind w:left="0" w:right="51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69EA08EA" w14:textId="4323DA9E" w:rsidR="00A70AEB" w:rsidRPr="00FC0680" w:rsidRDefault="00A70AEB" w:rsidP="00DE0485">
            <w:pPr>
              <w:spacing w:after="0" w:line="240" w:lineRule="auto"/>
              <w:ind w:left="0" w:right="44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5264E73A" w14:textId="5186B065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42047B74" w14:textId="3729FA18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4100EF40" w14:textId="77777777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A70AEB" w:rsidRPr="00FC0680" w:rsidRDefault="00A70AEB" w:rsidP="00DE0485">
            <w:pPr>
              <w:spacing w:after="0" w:line="240" w:lineRule="auto"/>
              <w:ind w:left="0" w:right="0" w:hanging="10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  <w:tr w:rsidR="00DE0485" w:rsidRPr="005B096A" w14:paraId="11407BEC" w14:textId="77777777" w:rsidTr="00A70AEB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4790" w14:textId="11860335" w:rsidR="00DE0485" w:rsidRPr="005B096A" w:rsidRDefault="00DE048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F453" w14:textId="77777777" w:rsidR="00DE0485" w:rsidRPr="00DE0485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096E3AA7" w14:textId="0854DD23" w:rsidR="00DE0485" w:rsidRPr="005B096A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w specjalności instalacyjnej w zakresie sieci, instalacji i urządzeń elektrycznych i elektroenergetycznych lub odpowiadające im ważne uprawnienia budowlane, które zostały wydane na podstawie wcześniej obowiązujących przepisów prawa oraz przynależąca do właściwiej Izby Samorządu Zawodowego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CCDC40" w14:textId="77777777" w:rsidR="00DE0485" w:rsidRPr="005B096A" w:rsidRDefault="00DE048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987C" w14:textId="77777777" w:rsidR="00DE0485" w:rsidRPr="00FC0680" w:rsidRDefault="00DE0485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36B5A96F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7231DFBD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22A7D4F" w14:textId="7E613C62" w:rsidR="00DE0485" w:rsidRPr="00FC0680" w:rsidRDefault="00DE0485" w:rsidP="00DE0485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F6C5F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Samodzielnie na podstawie:</w:t>
            </w:r>
          </w:p>
          <w:p w14:paraId="615D4C81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34CE274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………………*</w:t>
            </w:r>
          </w:p>
          <w:p w14:paraId="47986411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(należy wskazać rodzaj umowy</w:t>
            </w:r>
          </w:p>
          <w:p w14:paraId="3C43B78B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np. umowa o pracę</w:t>
            </w:r>
          </w:p>
          <w:p w14:paraId="0CE52165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DE048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D3EE79F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osoba zostanie</w:t>
            </w:r>
          </w:p>
          <w:p w14:paraId="0148A6FE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udostępniona</w:t>
            </w:r>
          </w:p>
          <w:p w14:paraId="5B3B04C9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przez inny podmiot na podstawie</w:t>
            </w:r>
          </w:p>
          <w:p w14:paraId="02337ACD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DE048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</w:p>
          <w:p w14:paraId="0BFAB902" w14:textId="77777777" w:rsidR="00DE0485" w:rsidRPr="00DE0485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316156B" w14:textId="2C982D7D" w:rsidR="00DE0485" w:rsidRPr="00FC0680" w:rsidRDefault="00DE0485" w:rsidP="00DE0485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* uzupełnić właściwe</w:t>
            </w:r>
          </w:p>
        </w:tc>
      </w:tr>
      <w:tr w:rsidR="00DE0485" w:rsidRPr="005B096A" w14:paraId="43836A11" w14:textId="77777777" w:rsidTr="00A70AEB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529" w14:textId="59A49483" w:rsidR="00DE0485" w:rsidRPr="005B096A" w:rsidRDefault="00DE0485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6CD5" w14:textId="77777777" w:rsidR="00DE0485" w:rsidRPr="00DE0485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 xml:space="preserve">Kierownik robót -posiadający uprawnienia budowlane do kierowania robotami budowlanymi </w:t>
            </w:r>
          </w:p>
          <w:p w14:paraId="3622BCDA" w14:textId="423DE20C" w:rsidR="00DE0485" w:rsidRPr="005B096A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E0485">
              <w:rPr>
                <w:rFonts w:ascii="Arial Narrow" w:hAnsi="Arial Narrow"/>
                <w:sz w:val="18"/>
                <w:szCs w:val="18"/>
              </w:rPr>
              <w:t>w specjalności instalacyjnej w zakresie sieci, instalacji i urządzeń cieplnych, wentylacyjnych, gazowych, wodociągowych i kanalizacyjnych lub odpowiadające im ważne uprawnienia budowlane, które zostały wydane na podstawie wcześniej obowiązujących przepisów prawa oraz przynależąca do właściwiej Izby Samorządu Zawodowego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B3D18E" w14:textId="77777777" w:rsidR="00DE0485" w:rsidRPr="005B096A" w:rsidRDefault="00DE0485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7D00" w14:textId="77777777" w:rsidR="00DE0485" w:rsidRPr="00FC0680" w:rsidRDefault="00DE0485" w:rsidP="00DE04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58065D83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073E55D1" w14:textId="77777777" w:rsidR="00DE0485" w:rsidRPr="00FC0680" w:rsidRDefault="00DE0485" w:rsidP="00DE0485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267B370A" w14:textId="7D6EE3A0" w:rsidR="00DE0485" w:rsidRPr="00FC0680" w:rsidRDefault="00DE0485" w:rsidP="00DE0485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B3740" w14:textId="77777777" w:rsidR="00DE0485" w:rsidRPr="00FC0680" w:rsidRDefault="00DE0485" w:rsidP="005337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bookmarkEnd w:id="2"/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3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3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124C7A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0CB000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C8B50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4D4F2B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870C413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91F0C6F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72CB7CB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993CCC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6249715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4C4ECD4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BE3F95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A9A044E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1A4019F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BDF1011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7785E2D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FC1C3E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7847F47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113C040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DC341F3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6C5D3EE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E602454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95EA6AC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2CED93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9A2F91F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C3BD02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DAC9932" w14:textId="77777777" w:rsidR="00C55701" w:rsidRDefault="00C55701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735D90" w14:textId="77777777" w:rsidR="00A70AEB" w:rsidRPr="005B096A" w:rsidRDefault="00A70AE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14CAFE74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C55701" w:rsidRPr="00C55701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5F0579D2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C55701" w:rsidRPr="00C55701">
        <w:rPr>
          <w:rFonts w:ascii="Arial Narrow" w:hAnsi="Arial Narrow"/>
          <w:b/>
          <w:bCs/>
          <w:sz w:val="20"/>
          <w:szCs w:val="20"/>
        </w:rPr>
        <w:t>Centrum opiekuńczo-mieszkalne w Wólce Krowickiej – roboty budowlane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5B096A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5B096A">
        <w:rPr>
          <w:rFonts w:ascii="Arial Narrow" w:hAnsi="Arial Narrow"/>
          <w:sz w:val="20"/>
          <w:szCs w:val="20"/>
        </w:rPr>
        <w:t>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lastRenderedPageBreak/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0E7747" w14:textId="77777777" w:rsidR="00145197" w:rsidRPr="005B096A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D8A888" w14:textId="53C63B9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E966BF" w14:textId="7317AB7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F7B6E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</w:rPr>
            </w:pPr>
            <w:r w:rsidRPr="000F7B6E">
              <w:rPr>
                <w:rFonts w:ascii="Arial Narrow" w:eastAsia="Calibri" w:hAnsi="Arial Narrow"/>
                <w:sz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0F7B6E">
              <w:rPr>
                <w:rFonts w:ascii="Arial Narrow" w:hAnsi="Arial Narrow"/>
                <w:bCs/>
                <w:sz w:val="20"/>
              </w:rPr>
              <w:t xml:space="preserve">Załącznik nr 6 do SWZ </w:t>
            </w:r>
          </w:p>
        </w:tc>
      </w:tr>
      <w:tr w:rsidR="000A46EA" w:rsidRPr="000F7B6E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Oświadczenie </w:t>
            </w:r>
          </w:p>
          <w:p w14:paraId="645B91F3" w14:textId="4E7727C4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składane na podstawie art. 117 ust. 4 ustawy </w:t>
            </w:r>
          </w:p>
          <w:p w14:paraId="27FB111D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z dnia 11 września 2019 r. Prawo zamówień publicznych </w:t>
            </w:r>
          </w:p>
          <w:p w14:paraId="65CC4659" w14:textId="3574808F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(tekst jedn.: Dz. U. z 20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2</w:t>
            </w:r>
            <w:r w:rsidR="000925CA">
              <w:rPr>
                <w:rFonts w:ascii="Arial Narrow" w:hAnsi="Arial Narrow"/>
                <w:b/>
                <w:sz w:val="20"/>
              </w:rPr>
              <w:t>4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r., poz. 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1</w:t>
            </w:r>
            <w:r w:rsidR="000925CA">
              <w:rPr>
                <w:rFonts w:ascii="Arial Narrow" w:hAnsi="Arial Narrow"/>
                <w:b/>
                <w:sz w:val="20"/>
              </w:rPr>
              <w:t>320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z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pó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ź</w:t>
            </w:r>
            <w:r w:rsidRPr="000F7B6E">
              <w:rPr>
                <w:rFonts w:ascii="Arial Narrow" w:hAnsi="Arial Narrow"/>
                <w:b/>
                <w:sz w:val="20"/>
              </w:rPr>
              <w:t>́n</w:t>
            </w:r>
            <w:proofErr w:type="spellEnd"/>
            <w:r w:rsidRPr="000F7B6E">
              <w:rPr>
                <w:rFonts w:ascii="Arial Narrow" w:hAnsi="Arial Narrow"/>
                <w:b/>
                <w:sz w:val="20"/>
              </w:rPr>
              <w:t xml:space="preserve">. zm.) </w:t>
            </w:r>
          </w:p>
          <w:p w14:paraId="172903D4" w14:textId="0A22BA40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- dalej: ustawa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Pzp</w:t>
            </w:r>
            <w:proofErr w:type="spellEnd"/>
            <w:r w:rsidR="009713AC" w:rsidRPr="000F7B6E">
              <w:rPr>
                <w:rFonts w:ascii="Arial Narrow" w:hAnsi="Arial Narrow"/>
                <w:b/>
                <w:sz w:val="20"/>
              </w:rPr>
              <w:t xml:space="preserve"> *</w:t>
            </w:r>
          </w:p>
          <w:p w14:paraId="48AAC83D" w14:textId="7F6D0E71" w:rsidR="00AD48F0" w:rsidRPr="000F7B6E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A46EA" w:rsidRPr="000F7B6E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E46E664" w14:textId="77777777" w:rsidR="000A46EA" w:rsidRPr="000F7B6E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Przedmiot zamówienia: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27EDBED" w14:textId="7D266A2D" w:rsidR="00E82F6B" w:rsidRPr="00A70AEB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C55701" w:rsidRPr="00C55701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Centrum opiekuńczo-mieszkalne w Wólce Krowickiej – roboty budowlane</w:t>
            </w: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571A04" w14:textId="60B7B3F0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prowadzonego przez </w:t>
            </w:r>
          </w:p>
          <w:p w14:paraId="510137F5" w14:textId="568DBE1B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Gminę Lubaczów, ul. Jasna 1, 37-600 Lubaczów</w:t>
            </w:r>
          </w:p>
        </w:tc>
      </w:tr>
      <w:tr w:rsidR="000A46EA" w:rsidRPr="000F7B6E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B05F0CE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ADFC52F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Lidera Konsorcjum )</w:t>
            </w:r>
          </w:p>
          <w:p w14:paraId="7194BEF3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726E5C8C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49479D4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Członka  Konsorcjum)</w:t>
            </w:r>
          </w:p>
          <w:p w14:paraId="667A0D55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</w:p>
          <w:p w14:paraId="735E6572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9C7F0A3" w14:textId="77777777" w:rsidR="000A46EA" w:rsidRPr="000F7B6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</w:rPr>
      </w:pPr>
    </w:p>
    <w:p w14:paraId="566764FF" w14:textId="77777777" w:rsidR="000A46EA" w:rsidRPr="000F7B6E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</w:rPr>
      </w:pPr>
      <w:r w:rsidRPr="000F7B6E">
        <w:rPr>
          <w:rFonts w:ascii="Arial Narrow" w:hAnsi="Arial Narrow"/>
          <w:b/>
          <w:spacing w:val="20"/>
          <w:sz w:val="20"/>
        </w:rPr>
        <w:t>oświadczamy</w:t>
      </w:r>
    </w:p>
    <w:p w14:paraId="579A64ED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że </w:t>
      </w:r>
      <w:r w:rsidRPr="000F7B6E">
        <w:rPr>
          <w:rFonts w:ascii="Arial Narrow" w:hAnsi="Arial Narrow"/>
          <w:sz w:val="20"/>
          <w:u w:val="single"/>
        </w:rPr>
        <w:t xml:space="preserve">zgodnie z art. 117 ustawy </w:t>
      </w:r>
      <w:proofErr w:type="spellStart"/>
      <w:r w:rsidRPr="000F7B6E">
        <w:rPr>
          <w:rFonts w:ascii="Arial Narrow" w:hAnsi="Arial Narrow"/>
          <w:sz w:val="20"/>
          <w:u w:val="single"/>
        </w:rPr>
        <w:t>Pzp</w:t>
      </w:r>
      <w:proofErr w:type="spellEnd"/>
      <w:r w:rsidRPr="000F7B6E">
        <w:rPr>
          <w:rFonts w:ascii="Arial Narrow" w:hAnsi="Arial Narrow"/>
          <w:sz w:val="20"/>
        </w:rPr>
        <w:t xml:space="preserve"> w odniesieniu do warunku:</w:t>
      </w:r>
    </w:p>
    <w:p w14:paraId="591EAD37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08E7FE03" w14:textId="77777777" w:rsidR="000A46EA" w:rsidRPr="000F7B6E" w:rsidRDefault="000A46EA" w:rsidP="000A46EA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27D27884" w14:textId="77777777" w:rsidR="000A46EA" w:rsidRPr="000F7B6E" w:rsidRDefault="000A46EA" w:rsidP="000A46EA">
      <w:pPr>
        <w:spacing w:after="0"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0F7B6E" w:rsidRDefault="000A46EA" w:rsidP="000A46EA">
      <w:pPr>
        <w:spacing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0F7B6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…………………………………………..</w:t>
      </w:r>
    </w:p>
    <w:p w14:paraId="7E8738B1" w14:textId="77777777" w:rsidR="000A46EA" w:rsidRPr="000F7B6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lang w:eastAsia="zh-CN"/>
        </w:rPr>
      </w:pP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    </w:t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eastAsia="Calibri" w:hAnsi="Arial Narrow"/>
          <w:color w:val="auto"/>
          <w:sz w:val="20"/>
          <w:lang w:eastAsia="zh-CN"/>
        </w:rPr>
        <w:t>(podpis)</w:t>
      </w:r>
    </w:p>
    <w:p w14:paraId="2496CF4B" w14:textId="77777777" w:rsidR="000A46EA" w:rsidRPr="000F7B6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</w:rPr>
      </w:pPr>
      <w:r w:rsidRPr="000F7B6E">
        <w:rPr>
          <w:rFonts w:ascii="Arial Narrow" w:hAnsi="Arial Narrow"/>
          <w:bCs/>
          <w:iCs/>
          <w:sz w:val="20"/>
        </w:rPr>
        <w:t xml:space="preserve">……………………………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</w:r>
    </w:p>
    <w:p w14:paraId="489B46CA" w14:textId="77777777" w:rsidR="000A46EA" w:rsidRPr="000F7B6E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18"/>
          <w:szCs w:val="20"/>
        </w:rPr>
      </w:pPr>
      <w:r w:rsidRPr="000F7B6E">
        <w:rPr>
          <w:rFonts w:ascii="Arial Narrow" w:hAnsi="Arial Narrow"/>
          <w:iCs/>
          <w:sz w:val="20"/>
        </w:rPr>
        <w:t xml:space="preserve">miejscowość i data 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</w:r>
    </w:p>
    <w:p w14:paraId="44C7900C" w14:textId="57C7CF7D" w:rsidR="00A04584" w:rsidRPr="000F7B6E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276FD7B0" w14:textId="08B24D4A" w:rsidR="00E82F6B" w:rsidRPr="000F7B6E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B4BB4E6" w14:textId="533C79F4" w:rsidR="00E82F6B" w:rsidRPr="000F7B6E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20"/>
          <w:lang w:eastAsia="zh-CN"/>
        </w:rPr>
      </w:pPr>
      <w:r w:rsidRPr="000F7B6E">
        <w:rPr>
          <w:rFonts w:ascii="Arial Narrow" w:hAnsi="Arial Narrow"/>
          <w:sz w:val="16"/>
          <w:szCs w:val="18"/>
        </w:rPr>
        <w:t>* uzupełnić, jeśli dotyczy</w:t>
      </w:r>
    </w:p>
    <w:p w14:paraId="3E1A0736" w14:textId="07937544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D19AF13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F067297" w14:textId="77777777" w:rsidR="00E82F6B" w:rsidRPr="005B096A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E82F6B" w:rsidRPr="005B096A" w:rsidSect="0009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142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32557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32557">
      <w:rPr>
        <w:noProof/>
        <w:sz w:val="16"/>
        <w:szCs w:val="16"/>
      </w:rPr>
      <w:t>11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B0CD7" w14:textId="17FE9A05" w:rsidR="000925CA" w:rsidRDefault="008E15C8" w:rsidP="008E15C8">
    <w:pPr>
      <w:spacing w:after="0" w:line="259" w:lineRule="auto"/>
      <w:ind w:left="70" w:right="0" w:firstLine="0"/>
      <w:jc w:val="center"/>
      <w:rPr>
        <w:rFonts w:eastAsia="Calibri"/>
        <w:sz w:val="20"/>
        <w:szCs w:val="20"/>
        <w:lang w:eastAsia="zh-CN"/>
      </w:rPr>
    </w:pPr>
    <w:r>
      <w:rPr>
        <w:noProof/>
        <w:sz w:val="20"/>
      </w:rPr>
      <w:drawing>
        <wp:inline distT="0" distB="0" distL="0" distR="0" wp14:anchorId="58B78910" wp14:editId="70D4527B">
          <wp:extent cx="4694715" cy="57423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8821" cy="58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7BACA" w14:textId="77777777" w:rsidR="000925CA" w:rsidRDefault="000925CA" w:rsidP="00D430F6">
    <w:pPr>
      <w:spacing w:after="0" w:line="259" w:lineRule="auto"/>
      <w:ind w:left="70" w:right="0" w:firstLine="0"/>
      <w:jc w:val="left"/>
      <w:rPr>
        <w:rFonts w:eastAsia="Calibri"/>
        <w:sz w:val="20"/>
        <w:szCs w:val="20"/>
        <w:lang w:eastAsia="zh-CN"/>
      </w:rPr>
    </w:pPr>
  </w:p>
  <w:p w14:paraId="083E3705" w14:textId="308C59B6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8E15C8">
      <w:rPr>
        <w:sz w:val="20"/>
        <w:szCs w:val="20"/>
      </w:rPr>
      <w:t>9</w:t>
    </w:r>
    <w:r w:rsidR="000925CA">
      <w:rPr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0A8F2EBD"/>
    <w:multiLevelType w:val="hybridMultilevel"/>
    <w:tmpl w:val="670A50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3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1707D"/>
    <w:rsid w:val="00021BE6"/>
    <w:rsid w:val="00034C8E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25CA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0F7B6E"/>
    <w:rsid w:val="00105D09"/>
    <w:rsid w:val="00113B92"/>
    <w:rsid w:val="0011541B"/>
    <w:rsid w:val="0012265D"/>
    <w:rsid w:val="00132557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D5F90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D47FC"/>
    <w:rsid w:val="003E1488"/>
    <w:rsid w:val="003E35A4"/>
    <w:rsid w:val="003F4D5D"/>
    <w:rsid w:val="0040354A"/>
    <w:rsid w:val="0040711F"/>
    <w:rsid w:val="0041458B"/>
    <w:rsid w:val="00415247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5C8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2CC5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0AEB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5701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0485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F495-98A8-4155-9336-4003C36B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3145</Words>
  <Characters>18870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Rafał Czyrny</cp:lastModifiedBy>
  <cp:revision>6</cp:revision>
  <cp:lastPrinted>2019-10-01T08:15:00Z</cp:lastPrinted>
  <dcterms:created xsi:type="dcterms:W3CDTF">2025-03-27T08:20:00Z</dcterms:created>
  <dcterms:modified xsi:type="dcterms:W3CDTF">2025-04-03T08:05:00Z</dcterms:modified>
</cp:coreProperties>
</file>